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631" w:type="dxa"/>
        <w:jc w:val="center"/>
        <w:tblLook w:val="04A0" w:firstRow="1" w:lastRow="0" w:firstColumn="1" w:lastColumn="0" w:noHBand="0" w:noVBand="1"/>
      </w:tblPr>
      <w:tblGrid>
        <w:gridCol w:w="10631"/>
      </w:tblGrid>
      <w:tr w:rsidR="00A27F5B" w:rsidRPr="000D0024" w14:paraId="74DE3178" w14:textId="77777777" w:rsidTr="00A2117F">
        <w:trPr>
          <w:jc w:val="center"/>
        </w:trPr>
        <w:tc>
          <w:tcPr>
            <w:tcW w:w="10631" w:type="dxa"/>
          </w:tcPr>
          <w:p w14:paraId="6504F9AE" w14:textId="77777777" w:rsidR="00A27F5B" w:rsidRPr="000D0024" w:rsidRDefault="00A27F5B" w:rsidP="000D0024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مدیر گروه محترم</w:t>
            </w:r>
          </w:p>
          <w:p w14:paraId="0AEB8425" w14:textId="77777777" w:rsidR="00A27F5B" w:rsidRPr="000D0024" w:rsidRDefault="00A27F5B" w:rsidP="000D002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 سلام</w:t>
            </w:r>
          </w:p>
          <w:p w14:paraId="17E15656" w14:textId="58CC1CA5" w:rsidR="008A1B68" w:rsidRPr="000D0024" w:rsidRDefault="00A27F5B" w:rsidP="003572CD">
            <w:pPr>
              <w:tabs>
                <w:tab w:val="right" w:pos="9653"/>
              </w:tabs>
              <w:bidi/>
              <w:ind w:left="183" w:right="179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احتراماً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توجه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اینکه اینجانب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دانشجوی کارشناسی پیوسته رشته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ورودی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...........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شماره دانشجویی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در نیمسال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سال تحصیلی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...........................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درس کارآموزی در عرصه را انتخاب واحد نموده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softHyphen/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ام و تاکنون هیچ درسی را بصورت معرفی به استاد نگذرانده ام،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تقاضا دارم اجازه فرمایید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درس تئوری ..........................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که در نیمسال ...........................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 xml:space="preserve">انتخاب واحد نموده و پاس نکرده ام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معرفي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استاد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این نیمسال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انتخاب واحد نمایم.</w:t>
            </w:r>
          </w:p>
          <w:p w14:paraId="3AB9DA1D" w14:textId="1A802AED" w:rsidR="00A27F5B" w:rsidRPr="000D0024" w:rsidRDefault="008A1B68" w:rsidP="000D0024">
            <w:pPr>
              <w:tabs>
                <w:tab w:val="right" w:pos="9530"/>
                <w:tab w:val="right" w:pos="9672"/>
              </w:tabs>
              <w:bidi/>
              <w:spacing w:after="18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27F5B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دانشجو                                                                      </w:t>
            </w:r>
            <w:r w:rsidR="0083078F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83078F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83078F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A27F5B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65216F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A27F5B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مشاور</w:t>
            </w:r>
          </w:p>
          <w:p w14:paraId="06F15F35" w14:textId="77777777" w:rsidR="00A27F5B" w:rsidRPr="000D0024" w:rsidRDefault="00A27F5B" w:rsidP="000D002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7F5B" w:rsidRPr="000D0024" w14:paraId="743C0AF6" w14:textId="77777777" w:rsidTr="00A2117F">
        <w:trPr>
          <w:jc w:val="center"/>
        </w:trPr>
        <w:tc>
          <w:tcPr>
            <w:tcW w:w="10631" w:type="dxa"/>
          </w:tcPr>
          <w:p w14:paraId="0B1CB1CC" w14:textId="77777777" w:rsidR="00A27F5B" w:rsidRPr="000D0024" w:rsidRDefault="00A27F5B" w:rsidP="000D0024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مدیریت محترم  امور آموزشی </w:t>
            </w:r>
          </w:p>
          <w:p w14:paraId="66DD937B" w14:textId="02378063" w:rsidR="00A27F5B" w:rsidRPr="000D0024" w:rsidRDefault="00A27F5B" w:rsidP="000D0024">
            <w:pPr>
              <w:bidi/>
              <w:ind w:left="183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درخواست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فوق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موافقت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مي</w:t>
            </w:r>
            <w:r w:rsidR="00E967C3" w:rsidRPr="000D0024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شود. ضمناً این</w:t>
            </w:r>
            <w:r w:rsidRPr="000D0024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درس با کد شماره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..........................</w:t>
            </w:r>
            <w:r w:rsidR="00E967C3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 گروه</w:t>
            </w:r>
            <w:r w:rsidR="00E967C3"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.....................</w:t>
            </w:r>
            <w:r w:rsidR="00E967C3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 نیمسال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ارائه شده است . دانشجو </w:t>
            </w:r>
            <w:r w:rsidR="00C7701A"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</w:t>
            </w:r>
            <w:r w:rsidR="00C7701A" w:rsidRPr="000D0024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softHyphen/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تواند با استاد محترم جناب آقای/ سرکار خانم 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........................................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برای هماهنگی لازم برای اخذ امتحان مراجعه نماید. </w:t>
            </w:r>
          </w:p>
          <w:p w14:paraId="5D6FD49C" w14:textId="41FB7321" w:rsidR="00A27F5B" w:rsidRPr="000D0024" w:rsidRDefault="00A27F5B" w:rsidP="000D0024">
            <w:pPr>
              <w:tabs>
                <w:tab w:val="right" w:pos="9530"/>
                <w:tab w:val="right" w:pos="9672"/>
              </w:tabs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8004F"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40C1B"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مدیر گروه</w:t>
            </w:r>
          </w:p>
          <w:p w14:paraId="263C5956" w14:textId="77777777" w:rsidR="00A27F5B" w:rsidRPr="000D0024" w:rsidRDefault="00140C1B" w:rsidP="000D002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D002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27F5B" w:rsidRPr="000D0024" w14:paraId="2BC538ED" w14:textId="77777777" w:rsidTr="00A2117F">
        <w:trPr>
          <w:jc w:val="center"/>
        </w:trPr>
        <w:tc>
          <w:tcPr>
            <w:tcW w:w="10631" w:type="dxa"/>
          </w:tcPr>
          <w:p w14:paraId="3E7D6D96" w14:textId="77777777" w:rsidR="00A27F5B" w:rsidRPr="000D0024" w:rsidRDefault="00A27F5B" w:rsidP="000D0024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آموزش محترم </w:t>
            </w:r>
          </w:p>
          <w:p w14:paraId="6CE1F4D2" w14:textId="5F96A99A" w:rsidR="00A27F5B" w:rsidRPr="000D0024" w:rsidRDefault="00A27F5B" w:rsidP="000D0024">
            <w:pPr>
              <w:pStyle w:val="ListParagraph"/>
              <w:numPr>
                <w:ilvl w:val="0"/>
                <w:numId w:val="3"/>
              </w:numPr>
              <w:bidi/>
              <w:ind w:left="743" w:hanging="426"/>
              <w:rPr>
                <w:rFonts w:ascii="Calibri" w:eastAsia="Calibri" w:hAnsi="Calibri" w:cs="B Nazanin"/>
                <w:sz w:val="24"/>
                <w:szCs w:val="24"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آزمون با سایر دانشجویان در پایان نیمسال اخذ خواهد شد.  </w:t>
            </w:r>
            <w:sdt>
              <w:sdtPr>
                <w:rPr>
                  <w:rFonts w:ascii="IRANSans" w:hAnsi="IRANSans" w:cs="IRANSans"/>
                  <w:rtl/>
                </w:rPr>
                <w:id w:val="-14371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024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</w:p>
          <w:p w14:paraId="337A1A9F" w14:textId="480CD022" w:rsidR="00A27F5B" w:rsidRPr="000D0024" w:rsidRDefault="00A27F5B" w:rsidP="000D0024">
            <w:pPr>
              <w:pStyle w:val="ListParagraph"/>
              <w:numPr>
                <w:ilvl w:val="0"/>
                <w:numId w:val="3"/>
              </w:numPr>
              <w:bidi/>
              <w:ind w:left="743" w:hanging="426"/>
              <w:rPr>
                <w:rFonts w:ascii="Calibri" w:eastAsia="Calibri" w:hAnsi="Calibri" w:cs="B Nazanin"/>
                <w:sz w:val="24"/>
                <w:szCs w:val="24"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امتحان در تاریخ   ................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.... ساعت ...........  در محل آموزش اخذ خواهد شد. </w:t>
            </w:r>
            <w:sdt>
              <w:sdtPr>
                <w:rPr>
                  <w:rFonts w:ascii="IRANSans" w:hAnsi="IRANSans" w:cs="IRANSans"/>
                  <w:rtl/>
                </w:rPr>
                <w:id w:val="-20371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024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</w:p>
          <w:p w14:paraId="6E5C02D3" w14:textId="17AEB498" w:rsidR="00A27F5B" w:rsidRPr="000D0024" w:rsidRDefault="000D0024" w:rsidP="000D0024">
            <w:pPr>
              <w:tabs>
                <w:tab w:val="right" w:pos="9530"/>
                <w:tab w:val="right" w:pos="9668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امضاء </w:t>
            </w:r>
            <w:r w:rsidR="00A27F5B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استاد درس</w:t>
            </w:r>
          </w:p>
          <w:p w14:paraId="5AE55A47" w14:textId="77777777" w:rsidR="00A27F5B" w:rsidRPr="000D0024" w:rsidRDefault="00A27F5B" w:rsidP="000D0024">
            <w:pPr>
              <w:bidi/>
              <w:ind w:left="1830"/>
              <w:jc w:val="righ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A27F5B" w:rsidRPr="000D0024" w14:paraId="5DA2B1B6" w14:textId="77777777" w:rsidTr="000D0024">
        <w:trPr>
          <w:trHeight w:val="1543"/>
          <w:jc w:val="center"/>
        </w:trPr>
        <w:tc>
          <w:tcPr>
            <w:tcW w:w="10631" w:type="dxa"/>
          </w:tcPr>
          <w:p w14:paraId="48259B7D" w14:textId="77777777" w:rsidR="00A27F5B" w:rsidRPr="000D0024" w:rsidRDefault="00A27F5B" w:rsidP="000D0024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استاد گرامی جناب آقای / سرکار خانم </w:t>
            </w:r>
          </w:p>
          <w:p w14:paraId="65CAD782" w14:textId="2ADD9268" w:rsidR="00A27F5B" w:rsidRPr="000D0024" w:rsidRDefault="00A27F5B" w:rsidP="000D0024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درخواست فوق در سیستم ثبت گردید پس از اخذ امتحان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وی را مکتوب و به امور آموزشی ارسال فرمایید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31BA92E9" w14:textId="301B6A0C" w:rsidR="00A27F5B" w:rsidRPr="000D0024" w:rsidRDefault="00A27F5B" w:rsidP="000D0024">
            <w:pPr>
              <w:tabs>
                <w:tab w:val="right" w:pos="9530"/>
                <w:tab w:val="right" w:pos="9668"/>
              </w:tabs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C7701A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0D0024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0024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BF6C21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امور آموزشی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     </w:t>
            </w:r>
          </w:p>
        </w:tc>
      </w:tr>
      <w:tr w:rsidR="00A27F5B" w:rsidRPr="000D0024" w14:paraId="579BD1BA" w14:textId="77777777" w:rsidTr="00A2117F">
        <w:trPr>
          <w:jc w:val="center"/>
        </w:trPr>
        <w:tc>
          <w:tcPr>
            <w:tcW w:w="10631" w:type="dxa"/>
          </w:tcPr>
          <w:p w14:paraId="45886E61" w14:textId="77777777" w:rsidR="00A27F5B" w:rsidRPr="000D0024" w:rsidRDefault="00A27F5B" w:rsidP="000D0024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0D002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استاد: </w:t>
            </w:r>
          </w:p>
          <w:p w14:paraId="1DFF6239" w14:textId="76F2B273" w:rsidR="00A27F5B" w:rsidRPr="000D0024" w:rsidRDefault="00A27F5B" w:rsidP="000D0024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مدير</w:t>
            </w:r>
            <w:r w:rsidRPr="000D002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محترم امور</w:t>
            </w:r>
            <w:r w:rsidRPr="000D002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آموزشي</w:t>
            </w:r>
          </w:p>
          <w:p w14:paraId="55B4F174" w14:textId="77777777" w:rsidR="000D0024" w:rsidRDefault="00A27F5B" w:rsidP="000D0024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امتحان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درس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فوق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تاريخ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..................</w:t>
            </w:r>
            <w:r w:rsidR="00381C20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برگزار گردید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</w:t>
            </w:r>
            <w:r w:rsidRPr="000D0024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 در درس مذکور  با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عدد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..................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  با حروف 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>................................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اعلام می گردد.  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 w:rsid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  <w:r w:rsidR="000D0024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استاد درس</w:t>
            </w:r>
          </w:p>
          <w:p w14:paraId="4F8FB83D" w14:textId="11466C49" w:rsidR="00A27F5B" w:rsidRPr="000D0024" w:rsidRDefault="00A27F5B" w:rsidP="000D002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</w:t>
            </w:r>
            <w:r w:rsidR="000A4D2E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</w:t>
            </w:r>
            <w:r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</w:t>
            </w:r>
            <w:r w:rsid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                   </w:t>
            </w:r>
          </w:p>
        </w:tc>
      </w:tr>
      <w:tr w:rsidR="00A27F5B" w:rsidRPr="000D0024" w14:paraId="3F042D7D" w14:textId="77777777" w:rsidTr="00A2117F">
        <w:trPr>
          <w:jc w:val="center"/>
        </w:trPr>
        <w:tc>
          <w:tcPr>
            <w:tcW w:w="10631" w:type="dxa"/>
          </w:tcPr>
          <w:p w14:paraId="21C6D486" w14:textId="79A22FB5" w:rsidR="00796AA0" w:rsidRPr="00796AA0" w:rsidRDefault="00796AA0" w:rsidP="000D0024">
            <w:pPr>
              <w:autoSpaceDE w:val="0"/>
              <w:autoSpaceDN w:val="0"/>
              <w:bidi/>
              <w:adjustRightInd w:val="0"/>
              <w:rPr>
                <w:rFonts w:ascii="BNazanin" w:eastAsia="Calibri" w:hAnsi="Calibri" w:cs="B Nazanin"/>
                <w:sz w:val="24"/>
                <w:szCs w:val="24"/>
                <w:rtl/>
              </w:rPr>
            </w:pPr>
            <w:r w:rsidRPr="00796AA0">
              <w:rPr>
                <w:rFonts w:ascii="BNazanin" w:eastAsia="Calibri" w:hAnsi="Calibri" w:cs="B Nazanin" w:hint="cs"/>
                <w:sz w:val="24"/>
                <w:szCs w:val="24"/>
                <w:rtl/>
              </w:rPr>
              <w:t>( در صورت لزوم و برای اساتید مدعو)</w:t>
            </w:r>
          </w:p>
          <w:p w14:paraId="0FC9B70C" w14:textId="65CDC336" w:rsidR="00A27F5B" w:rsidRPr="000D0024" w:rsidRDefault="00A27F5B" w:rsidP="00796AA0">
            <w:pPr>
              <w:autoSpaceDE w:val="0"/>
              <w:autoSpaceDN w:val="0"/>
              <w:bidi/>
              <w:adjustRightInd w:val="0"/>
              <w:rPr>
                <w:rFonts w:ascii="B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0024">
              <w:rPr>
                <w:rFonts w:ascii="B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مدیر محترم امورمالی </w:t>
            </w:r>
          </w:p>
          <w:p w14:paraId="487FFF1B" w14:textId="77777777" w:rsidR="00A27F5B" w:rsidRPr="000D0024" w:rsidRDefault="00A27F5B" w:rsidP="000D0024">
            <w:pPr>
              <w:autoSpaceDE w:val="0"/>
              <w:autoSpaceDN w:val="0"/>
              <w:bidi/>
              <w:adjustRightInd w:val="0"/>
              <w:rPr>
                <w:rFonts w:ascii="BNazanin" w:eastAsia="Calibri" w:hAnsi="Calibri" w:cs="B Nazanin"/>
                <w:sz w:val="24"/>
                <w:szCs w:val="24"/>
              </w:rPr>
            </w:pP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 xml:space="preserve">با سلام </w:t>
            </w:r>
          </w:p>
          <w:p w14:paraId="716A8E0A" w14:textId="1D4B811E" w:rsidR="00A27F5B" w:rsidRPr="000D0024" w:rsidRDefault="00A27F5B" w:rsidP="000D0024">
            <w:pPr>
              <w:bidi/>
              <w:rPr>
                <w:rFonts w:ascii="BNazanin" w:eastAsia="Calibri" w:hAnsi="Calibri" w:cs="B Nazanin"/>
                <w:sz w:val="24"/>
                <w:szCs w:val="24"/>
                <w:rtl/>
              </w:rPr>
            </w:pP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شایسته است در</w:t>
            </w:r>
            <w:r w:rsid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مورد</w:t>
            </w:r>
            <w:r w:rsidRPr="000D0024">
              <w:rPr>
                <w:rFonts w:ascii="BNazanin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پرداخت</w:t>
            </w:r>
            <w:r w:rsidRPr="000D0024">
              <w:rPr>
                <w:rFonts w:ascii="BNazanin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حق</w:t>
            </w:r>
            <w:r w:rsidRPr="000D0024">
              <w:rPr>
                <w:rFonts w:ascii="BNazanin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الزحمه استاد گرامی جناب آقای/ سرکار خانم</w:t>
            </w:r>
            <w:r w:rsidR="008A1B68"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 xml:space="preserve">    </w:t>
            </w:r>
            <w:r w:rsidR="008A1B68" w:rsidRPr="000D0024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..........................  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برابر ضوابط اقدام</w:t>
            </w:r>
            <w:r w:rsidRPr="000D0024">
              <w:rPr>
                <w:rFonts w:ascii="BNazanin" w:eastAsia="Calibri" w:hAnsi="Calibri" w:cs="B Nazanin"/>
                <w:sz w:val="24"/>
                <w:szCs w:val="24"/>
              </w:rPr>
              <w:t xml:space="preserve"> </w:t>
            </w: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>فرمائيد.</w:t>
            </w:r>
          </w:p>
          <w:p w14:paraId="5F9E6E92" w14:textId="246A32AC" w:rsidR="00A27F5B" w:rsidRDefault="00A27F5B" w:rsidP="000D0024">
            <w:pPr>
              <w:tabs>
                <w:tab w:val="right" w:pos="9530"/>
                <w:tab w:val="right" w:pos="9683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024">
              <w:rPr>
                <w:rFonts w:ascii="BNazanin" w:eastAsia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</w:t>
            </w:r>
            <w:r w:rsidR="00C7701A"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0D002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امور آموزشی</w:t>
            </w:r>
          </w:p>
          <w:p w14:paraId="4015BEF5" w14:textId="77777777" w:rsidR="000D0024" w:rsidRDefault="000D0024" w:rsidP="000D0024">
            <w:pPr>
              <w:tabs>
                <w:tab w:val="right" w:pos="9530"/>
                <w:tab w:val="right" w:pos="9683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FD810AB" w14:textId="5C04D2BF" w:rsidR="000D0024" w:rsidRPr="000D0024" w:rsidRDefault="000D0024" w:rsidP="000D0024">
            <w:pPr>
              <w:tabs>
                <w:tab w:val="right" w:pos="9530"/>
                <w:tab w:val="right" w:pos="9683"/>
              </w:tabs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1E51E52F" w14:textId="77777777" w:rsidR="00DD6A1D" w:rsidRDefault="00DD6A1D" w:rsidP="00A27F5B">
      <w:pPr>
        <w:bidi/>
      </w:pPr>
    </w:p>
    <w:sectPr w:rsidR="00DD6A1D" w:rsidSect="00A2117F">
      <w:headerReference w:type="default" r:id="rId7"/>
      <w:pgSz w:w="12240" w:h="15840"/>
      <w:pgMar w:top="1678" w:right="1440" w:bottom="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06F6" w14:textId="77777777" w:rsidR="00C57E58" w:rsidRDefault="00C57E58" w:rsidP="00A27F5B">
      <w:pPr>
        <w:spacing w:after="0" w:line="240" w:lineRule="auto"/>
      </w:pPr>
      <w:r>
        <w:separator/>
      </w:r>
    </w:p>
  </w:endnote>
  <w:endnote w:type="continuationSeparator" w:id="0">
    <w:p w14:paraId="21815654" w14:textId="77777777" w:rsidR="00C57E58" w:rsidRDefault="00C57E58" w:rsidP="00A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CEEF" w14:textId="77777777" w:rsidR="00C57E58" w:rsidRDefault="00C57E58" w:rsidP="00A27F5B">
      <w:pPr>
        <w:spacing w:after="0" w:line="240" w:lineRule="auto"/>
      </w:pPr>
      <w:r>
        <w:separator/>
      </w:r>
    </w:p>
  </w:footnote>
  <w:footnote w:type="continuationSeparator" w:id="0">
    <w:p w14:paraId="6DCA27BC" w14:textId="77777777" w:rsidR="00C57E58" w:rsidRDefault="00C57E58" w:rsidP="00A2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689" w:type="dxa"/>
      <w:jc w:val="center"/>
      <w:tblLook w:val="04A0" w:firstRow="1" w:lastRow="0" w:firstColumn="1" w:lastColumn="0" w:noHBand="0" w:noVBand="1"/>
    </w:tblPr>
    <w:tblGrid>
      <w:gridCol w:w="2467"/>
      <w:gridCol w:w="5812"/>
      <w:gridCol w:w="2410"/>
    </w:tblGrid>
    <w:tr w:rsidR="00CE44EE" w:rsidRPr="00DD66F8" w14:paraId="771314FB" w14:textId="77777777" w:rsidTr="002656A1">
      <w:trPr>
        <w:trHeight w:val="454"/>
        <w:jc w:val="center"/>
      </w:trPr>
      <w:tc>
        <w:tcPr>
          <w:tcW w:w="246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1AE35337" w14:textId="05E32C68" w:rsidR="00CE44EE" w:rsidRPr="00DD66F8" w:rsidRDefault="000D0024" w:rsidP="00A27F5B">
          <w:pPr>
            <w:bidi/>
            <w:spacing w:line="264" w:lineRule="auto"/>
            <w:jc w:val="center"/>
            <w:rPr>
              <w:rFonts w:ascii="Trajan Pro" w:eastAsia="Calibri" w:hAnsi="Trajan Pro" w:cs="B Mitra"/>
              <w:b/>
              <w:bCs/>
              <w:sz w:val="32"/>
              <w:szCs w:val="32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772B4242" wp14:editId="120B13E0">
                <wp:simplePos x="0" y="0"/>
                <wp:positionH relativeFrom="column">
                  <wp:posOffset>222885</wp:posOffset>
                </wp:positionH>
                <wp:positionV relativeFrom="paragraph">
                  <wp:posOffset>-245110</wp:posOffset>
                </wp:positionV>
                <wp:extent cx="933450" cy="981075"/>
                <wp:effectExtent l="0" t="0" r="0" b="9525"/>
                <wp:wrapSquare wrapText="bothSides"/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DFC1B15" w14:textId="6D8F8116" w:rsidR="00CE44EE" w:rsidRPr="000D0024" w:rsidRDefault="00CE44EE" w:rsidP="000D0024">
          <w:pPr>
            <w:bidi/>
            <w:spacing w:line="276" w:lineRule="auto"/>
            <w:jc w:val="center"/>
            <w:rPr>
              <w:rFonts w:ascii="IRANSans" w:eastAsia="Times New Roman" w:hAnsi="IRANSans" w:cs="IRANSans"/>
              <w:bCs/>
              <w:sz w:val="24"/>
              <w:szCs w:val="28"/>
              <w:rtl/>
              <w:lang w:bidi="fa-IR"/>
            </w:rPr>
          </w:pPr>
          <w:r w:rsidRPr="000D0024"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>مدیریت امور</w:t>
          </w:r>
          <w:r w:rsidR="000D0024">
            <w:rPr>
              <w:rFonts w:ascii="IRANSans" w:eastAsia="Times New Roman" w:hAnsi="IRANSans" w:cs="IRANSans"/>
              <w:bCs/>
              <w:sz w:val="24"/>
              <w:szCs w:val="28"/>
              <w:lang w:bidi="fa-IR"/>
            </w:rPr>
            <w:t xml:space="preserve"> </w:t>
          </w:r>
          <w:r w:rsidRPr="000D0024"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 xml:space="preserve">آموزشی </w:t>
          </w:r>
        </w:p>
        <w:p w14:paraId="6BA7ADA6" w14:textId="77777777" w:rsidR="00CE44EE" w:rsidRPr="000D0024" w:rsidRDefault="00CE44EE" w:rsidP="000D0024">
          <w:pPr>
            <w:bidi/>
            <w:spacing w:line="276" w:lineRule="auto"/>
            <w:jc w:val="center"/>
            <w:rPr>
              <w:rFonts w:ascii="IRANSans" w:eastAsia="Times New Roman" w:hAnsi="IRANSans" w:cs="IRANSans"/>
              <w:bCs/>
              <w:sz w:val="24"/>
              <w:szCs w:val="28"/>
              <w:rtl/>
              <w:lang w:bidi="fa-IR"/>
            </w:rPr>
          </w:pPr>
          <w:r w:rsidRPr="000D0024"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 xml:space="preserve">فرم </w:t>
          </w:r>
          <w:r w:rsidR="002F305A" w:rsidRPr="000D0024"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>معرفی به استاد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  <w:hideMark/>
        </w:tcPr>
        <w:p w14:paraId="1ABD9BEA" w14:textId="77777777" w:rsidR="00CE44EE" w:rsidRPr="00CE44EE" w:rsidRDefault="00D2556E" w:rsidP="00CE44EE">
          <w:pPr>
            <w:bidi/>
            <w:spacing w:line="264" w:lineRule="auto"/>
            <w:jc w:val="center"/>
            <w:rPr>
              <w:rFonts w:asciiTheme="majorBidi" w:eastAsia="Calibri" w:hAnsiTheme="majorBidi" w:cstheme="majorBidi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Theme="majorBidi" w:eastAsia="Calibri" w:hAnsiTheme="majorBidi" w:cstheme="majorBidi"/>
              <w:b/>
              <w:bCs/>
              <w:sz w:val="24"/>
              <w:szCs w:val="24"/>
              <w:lang w:bidi="fa-IR"/>
            </w:rPr>
            <w:t>FR</w:t>
          </w:r>
        </w:p>
      </w:tc>
    </w:tr>
    <w:tr w:rsidR="00CE44EE" w:rsidRPr="00DD66F8" w14:paraId="325BC23F" w14:textId="77777777" w:rsidTr="002D2E6D">
      <w:trPr>
        <w:trHeight w:val="490"/>
        <w:jc w:val="center"/>
      </w:trPr>
      <w:tc>
        <w:tcPr>
          <w:tcW w:w="2467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3218CB22" w14:textId="77777777" w:rsidR="00CE44EE" w:rsidRPr="00A90370" w:rsidRDefault="00CE44EE" w:rsidP="00A27F5B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noProof/>
              <w:sz w:val="24"/>
              <w:szCs w:val="24"/>
              <w:rtl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C35AB31" w14:textId="77777777" w:rsidR="00CE44EE" w:rsidRPr="00A90370" w:rsidRDefault="00CE44EE" w:rsidP="000B2E42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31F580D2" w14:textId="451AA841" w:rsidR="00CE44EE" w:rsidRPr="000D0024" w:rsidRDefault="00CE44EE" w:rsidP="000B2E42">
          <w:pPr>
            <w:bidi/>
            <w:spacing w:line="264" w:lineRule="auto"/>
            <w:jc w:val="center"/>
            <w:rPr>
              <w:rFonts w:ascii="Trajan Pro" w:eastAsia="Times New Roman" w:hAnsi="Trajan Pro" w:cs="B Nazanin"/>
              <w:sz w:val="28"/>
              <w:szCs w:val="32"/>
              <w:lang w:bidi="fa-IR"/>
            </w:rPr>
          </w:pPr>
          <w:r w:rsidRPr="000D0024">
            <w:rPr>
              <w:rFonts w:ascii="Trajan Pro" w:eastAsia="Times New Roman" w:hAnsi="Trajan Pro" w:cs="B Nazanin"/>
              <w:sz w:val="28"/>
              <w:szCs w:val="32"/>
              <w:lang w:bidi="fa-IR"/>
            </w:rPr>
            <w:t>21</w:t>
          </w:r>
          <w:r w:rsidR="000D0024" w:rsidRPr="000D0024">
            <w:rPr>
              <w:rFonts w:ascii="Trajan Pro" w:eastAsia="Times New Roman" w:hAnsi="Trajan Pro" w:cs="B Nazanin"/>
              <w:sz w:val="28"/>
              <w:szCs w:val="32"/>
              <w:lang w:bidi="fa-IR"/>
            </w:rPr>
            <w:t>3</w:t>
          </w:r>
          <w:r w:rsidRPr="000D0024">
            <w:rPr>
              <w:rFonts w:ascii="Trajan Pro" w:eastAsia="Times New Roman" w:hAnsi="Trajan Pro" w:cs="B Nazanin"/>
              <w:sz w:val="28"/>
              <w:szCs w:val="32"/>
              <w:lang w:bidi="fa-IR"/>
            </w:rPr>
            <w:t>-04</w:t>
          </w:r>
        </w:p>
      </w:tc>
    </w:tr>
    <w:tr w:rsidR="00CE44EE" w:rsidRPr="00DD66F8" w14:paraId="1E43C86A" w14:textId="77777777" w:rsidTr="002D2E6D">
      <w:trPr>
        <w:trHeight w:val="490"/>
        <w:jc w:val="center"/>
      </w:trPr>
      <w:tc>
        <w:tcPr>
          <w:tcW w:w="246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0537A915" w14:textId="77777777" w:rsidR="00CE44EE" w:rsidRPr="00A90370" w:rsidRDefault="00CE44EE" w:rsidP="00A27F5B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noProof/>
              <w:sz w:val="24"/>
              <w:szCs w:val="24"/>
              <w:rtl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35E34F7" w14:textId="77777777" w:rsidR="00CE44EE" w:rsidRPr="00A90370" w:rsidRDefault="00CE44EE" w:rsidP="000B2E42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1022B343" w14:textId="4B2C2484" w:rsidR="00CE44EE" w:rsidRPr="000D0024" w:rsidRDefault="000D0024" w:rsidP="000B2E42">
          <w:pPr>
            <w:bidi/>
            <w:spacing w:line="264" w:lineRule="auto"/>
            <w:jc w:val="center"/>
            <w:rPr>
              <w:rFonts w:ascii="Trajan Pro" w:eastAsia="Times New Roman" w:hAnsi="Trajan Pro" w:cs="B Nazanin"/>
              <w:sz w:val="28"/>
              <w:szCs w:val="32"/>
              <w:lang w:bidi="fa-IR"/>
            </w:rPr>
          </w:pPr>
          <w:r>
            <w:rPr>
              <w:rFonts w:ascii="Trajan Pro" w:eastAsia="Times New Roman" w:hAnsi="Trajan Pro" w:cs="B Nazanin"/>
              <w:sz w:val="28"/>
              <w:szCs w:val="32"/>
              <w:lang w:bidi="fa-IR"/>
            </w:rPr>
            <w:t>99/10/16-02</w:t>
          </w:r>
        </w:p>
      </w:tc>
    </w:tr>
  </w:tbl>
  <w:p w14:paraId="296C5164" w14:textId="77777777" w:rsidR="00A27F5B" w:rsidRDefault="00A27F5B" w:rsidP="00A27F5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9AA"/>
    <w:multiLevelType w:val="hybridMultilevel"/>
    <w:tmpl w:val="8D3E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5AD1"/>
    <w:multiLevelType w:val="hybridMultilevel"/>
    <w:tmpl w:val="7EE6D09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658E499C"/>
    <w:multiLevelType w:val="hybridMultilevel"/>
    <w:tmpl w:val="8F0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5B"/>
    <w:rsid w:val="000A4D2E"/>
    <w:rsid w:val="000B2E42"/>
    <w:rsid w:val="000D0024"/>
    <w:rsid w:val="000E0B01"/>
    <w:rsid w:val="00140C1B"/>
    <w:rsid w:val="00141FF2"/>
    <w:rsid w:val="002656A1"/>
    <w:rsid w:val="002F305A"/>
    <w:rsid w:val="003572CD"/>
    <w:rsid w:val="00381C20"/>
    <w:rsid w:val="004D1787"/>
    <w:rsid w:val="004D4B4E"/>
    <w:rsid w:val="0065216F"/>
    <w:rsid w:val="00697685"/>
    <w:rsid w:val="00796AA0"/>
    <w:rsid w:val="0083078F"/>
    <w:rsid w:val="008A1B68"/>
    <w:rsid w:val="00976FCC"/>
    <w:rsid w:val="00A2117F"/>
    <w:rsid w:val="00A27F5B"/>
    <w:rsid w:val="00A514FD"/>
    <w:rsid w:val="00B8004F"/>
    <w:rsid w:val="00BF6C21"/>
    <w:rsid w:val="00C57E58"/>
    <w:rsid w:val="00C7701A"/>
    <w:rsid w:val="00CE44EE"/>
    <w:rsid w:val="00D2556E"/>
    <w:rsid w:val="00D63498"/>
    <w:rsid w:val="00D735E8"/>
    <w:rsid w:val="00D76196"/>
    <w:rsid w:val="00DD6A1D"/>
    <w:rsid w:val="00E967C3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2F4D5ED0"/>
  <w15:chartTrackingRefBased/>
  <w15:docId w15:val="{DAA2843F-3A64-4D50-8C82-6802E6E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5B"/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5B"/>
  </w:style>
  <w:style w:type="table" w:styleId="TableGrid">
    <w:name w:val="Table Grid"/>
    <w:basedOn w:val="TableNormal"/>
    <w:uiPriority w:val="59"/>
    <w:rsid w:val="00A2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shokrollah nemati</cp:lastModifiedBy>
  <cp:revision>4</cp:revision>
  <cp:lastPrinted>2017-10-17T10:23:00Z</cp:lastPrinted>
  <dcterms:created xsi:type="dcterms:W3CDTF">2021-01-05T05:57:00Z</dcterms:created>
  <dcterms:modified xsi:type="dcterms:W3CDTF">2021-01-10T06:12:00Z</dcterms:modified>
</cp:coreProperties>
</file>